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34EA" w14:textId="77777777"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E88AA6" wp14:editId="4E1BD88C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303020" cy="1990725"/>
            <wp:effectExtent l="0" t="0" r="0" b="9525"/>
            <wp:wrapSquare wrapText="bothSides"/>
            <wp:docPr id="1" name="Picture 1" descr="\\PAC-HMF-01\User Files$\ctingle\My Documents\Putnam First Cancer Fund (PFCF)\PFCF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C-HMF-01\User Files$\ctingle\My Documents\Putnam First Cancer Fund (PFCF)\PFCF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0D">
        <w:rPr>
          <w:rFonts w:asciiTheme="minorHAnsi" w:hAnsiTheme="minorHAnsi"/>
          <w:sz w:val="44"/>
          <w:szCs w:val="44"/>
        </w:rPr>
        <w:t>PFCF</w:t>
      </w:r>
    </w:p>
    <w:p w14:paraId="04E4D1C6" w14:textId="77777777" w:rsidR="005A403B" w:rsidRPr="00D05F0D" w:rsidRDefault="005A403B" w:rsidP="00811438">
      <w:pPr>
        <w:jc w:val="center"/>
        <w:rPr>
          <w:rFonts w:asciiTheme="minorHAnsi" w:hAnsiTheme="minorHAnsi"/>
          <w:sz w:val="44"/>
          <w:szCs w:val="44"/>
        </w:rPr>
      </w:pPr>
      <w:r w:rsidRPr="00D05F0D">
        <w:rPr>
          <w:rFonts w:asciiTheme="minorHAnsi" w:hAnsiTheme="minorHAnsi"/>
          <w:sz w:val="44"/>
          <w:szCs w:val="44"/>
        </w:rPr>
        <w:t xml:space="preserve">Executive </w:t>
      </w:r>
      <w:r>
        <w:rPr>
          <w:rFonts w:asciiTheme="minorHAnsi" w:hAnsiTheme="minorHAnsi"/>
          <w:sz w:val="44"/>
          <w:szCs w:val="44"/>
        </w:rPr>
        <w:t>Committee</w:t>
      </w:r>
      <w:r w:rsidRPr="00D05F0D">
        <w:rPr>
          <w:rFonts w:asciiTheme="minorHAnsi" w:hAnsiTheme="minorHAnsi"/>
          <w:sz w:val="44"/>
          <w:szCs w:val="44"/>
        </w:rPr>
        <w:t xml:space="preserve"> Meeting Agenda</w:t>
      </w:r>
    </w:p>
    <w:p w14:paraId="59504775" w14:textId="68EDC9C8" w:rsidR="005A403B" w:rsidRPr="00D05F0D" w:rsidRDefault="0018398B" w:rsidP="00811438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September 8</w:t>
      </w:r>
      <w:r w:rsidR="00BD1B51">
        <w:rPr>
          <w:rFonts w:asciiTheme="minorHAnsi" w:hAnsiTheme="minorHAnsi"/>
          <w:sz w:val="44"/>
          <w:szCs w:val="44"/>
        </w:rPr>
        <w:t>,</w:t>
      </w:r>
      <w:r w:rsidR="00377CB8">
        <w:rPr>
          <w:rFonts w:asciiTheme="minorHAnsi" w:hAnsiTheme="minorHAnsi"/>
          <w:sz w:val="44"/>
          <w:szCs w:val="44"/>
        </w:rPr>
        <w:t xml:space="preserve"> </w:t>
      </w:r>
      <w:r w:rsidR="00885583">
        <w:rPr>
          <w:rFonts w:asciiTheme="minorHAnsi" w:hAnsiTheme="minorHAnsi"/>
          <w:sz w:val="44"/>
          <w:szCs w:val="44"/>
        </w:rPr>
        <w:t>20</w:t>
      </w:r>
      <w:r w:rsidR="00B567A3">
        <w:rPr>
          <w:rFonts w:asciiTheme="minorHAnsi" w:hAnsiTheme="minorHAnsi"/>
          <w:sz w:val="44"/>
          <w:szCs w:val="44"/>
        </w:rPr>
        <w:t>20</w:t>
      </w:r>
      <w:r w:rsidR="00885583">
        <w:rPr>
          <w:rFonts w:asciiTheme="minorHAnsi" w:hAnsiTheme="minorHAnsi"/>
          <w:sz w:val="44"/>
          <w:szCs w:val="44"/>
        </w:rPr>
        <w:t>,</w:t>
      </w:r>
      <w:r w:rsidR="005A403B" w:rsidRPr="00D05F0D">
        <w:rPr>
          <w:rFonts w:asciiTheme="minorHAnsi" w:hAnsiTheme="minorHAnsi"/>
          <w:sz w:val="44"/>
          <w:szCs w:val="44"/>
        </w:rPr>
        <w:t xml:space="preserve"> 2:00 </w:t>
      </w:r>
      <w:r w:rsidR="00811438" w:rsidRPr="00811438">
        <w:rPr>
          <w:rFonts w:asciiTheme="minorHAnsi" w:hAnsiTheme="minorHAnsi"/>
          <w:smallCaps/>
          <w:sz w:val="44"/>
          <w:szCs w:val="44"/>
        </w:rPr>
        <w:t>pm</w:t>
      </w:r>
    </w:p>
    <w:p w14:paraId="77D24BFC" w14:textId="77777777" w:rsidR="005A403B" w:rsidRPr="007536C8" w:rsidRDefault="005A403B" w:rsidP="000B79CF">
      <w:pPr>
        <w:spacing w:before="120" w:after="120"/>
        <w:rPr>
          <w:sz w:val="28"/>
          <w:szCs w:val="28"/>
        </w:rPr>
      </w:pPr>
    </w:p>
    <w:p w14:paraId="59BA05BF" w14:textId="4DAAD91B" w:rsidR="005A403B" w:rsidRPr="001406CA" w:rsidRDefault="005A403B" w:rsidP="000B79CF">
      <w:pPr>
        <w:spacing w:before="120" w:after="120"/>
        <w:rPr>
          <w:rFonts w:asciiTheme="minorHAnsi" w:hAnsiTheme="minorHAnsi" w:cstheme="minorHAnsi"/>
          <w:sz w:val="32"/>
          <w:szCs w:val="32"/>
        </w:rPr>
      </w:pPr>
    </w:p>
    <w:p w14:paraId="2E57CB6F" w14:textId="77777777" w:rsidR="00830D0B" w:rsidRPr="007536C8" w:rsidRDefault="00830D0B" w:rsidP="000B79CF">
      <w:pPr>
        <w:spacing w:before="120" w:after="120"/>
        <w:rPr>
          <w:sz w:val="28"/>
          <w:szCs w:val="28"/>
        </w:rPr>
      </w:pPr>
    </w:p>
    <w:p w14:paraId="507B4C53" w14:textId="77777777" w:rsidR="005A403B" w:rsidRDefault="005A403B" w:rsidP="000B79CF">
      <w:pPr>
        <w:spacing w:before="120" w:after="120"/>
        <w:rPr>
          <w:sz w:val="28"/>
          <w:szCs w:val="28"/>
        </w:rPr>
      </w:pPr>
    </w:p>
    <w:p w14:paraId="10D0520E" w14:textId="22C7DDFA" w:rsidR="003D2104" w:rsidRPr="00377CB8" w:rsidRDefault="00377CB8" w:rsidP="00377CB8">
      <w:pPr>
        <w:spacing w:after="120"/>
        <w:ind w:left="21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   I.</w:t>
      </w:r>
      <w:r w:rsidRPr="00377CB8">
        <w:rPr>
          <w:rFonts w:ascii="Calibri" w:eastAsia="Times New Roman" w:hAnsi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/>
          <w:color w:val="000000"/>
          <w:sz w:val="32"/>
          <w:szCs w:val="32"/>
        </w:rPr>
        <w:t xml:space="preserve">  </w:t>
      </w:r>
      <w:r w:rsidRPr="00377CB8">
        <w:rPr>
          <w:rFonts w:ascii="Calibri" w:eastAsia="Times New Roman" w:hAnsi="Calibri"/>
          <w:color w:val="000000"/>
          <w:sz w:val="32"/>
          <w:szCs w:val="32"/>
        </w:rPr>
        <w:t xml:space="preserve">Call </w:t>
      </w:r>
      <w:r>
        <w:rPr>
          <w:rFonts w:ascii="Calibri" w:eastAsia="Times New Roman" w:hAnsi="Calibri"/>
          <w:color w:val="000000"/>
          <w:sz w:val="32"/>
          <w:szCs w:val="32"/>
        </w:rPr>
        <w:t>to</w:t>
      </w:r>
      <w:r w:rsidRPr="00377CB8">
        <w:rPr>
          <w:rFonts w:ascii="Calibri" w:eastAsia="Times New Roman" w:hAnsi="Calibri"/>
          <w:color w:val="000000"/>
          <w:sz w:val="32"/>
          <w:szCs w:val="32"/>
        </w:rPr>
        <w:t xml:space="preserve"> </w:t>
      </w:r>
      <w:r>
        <w:rPr>
          <w:rFonts w:ascii="Calibri" w:eastAsia="Times New Roman" w:hAnsi="Calibri"/>
          <w:color w:val="000000"/>
          <w:sz w:val="32"/>
          <w:szCs w:val="32"/>
        </w:rPr>
        <w:t>o</w:t>
      </w:r>
      <w:r w:rsidRPr="00377CB8">
        <w:rPr>
          <w:rFonts w:ascii="Calibri" w:eastAsia="Times New Roman" w:hAnsi="Calibri"/>
          <w:color w:val="000000"/>
          <w:sz w:val="32"/>
          <w:szCs w:val="32"/>
        </w:rPr>
        <w:t>rder</w:t>
      </w:r>
    </w:p>
    <w:p w14:paraId="7CC55F36" w14:textId="592D7C61" w:rsidR="00377CB8" w:rsidRDefault="00377CB8" w:rsidP="00377CB8">
      <w:pPr>
        <w:spacing w:after="120"/>
        <w:ind w:left="21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 II.    Approval of minutes for </w:t>
      </w:r>
      <w:r w:rsidR="0018398B">
        <w:rPr>
          <w:rFonts w:ascii="Calibri" w:eastAsia="Times New Roman" w:hAnsi="Calibri"/>
          <w:color w:val="000000"/>
          <w:sz w:val="32"/>
          <w:szCs w:val="32"/>
        </w:rPr>
        <w:t>August 11</w:t>
      </w:r>
      <w:r>
        <w:rPr>
          <w:rFonts w:ascii="Calibri" w:eastAsia="Times New Roman" w:hAnsi="Calibri"/>
          <w:color w:val="000000"/>
          <w:sz w:val="32"/>
          <w:szCs w:val="32"/>
        </w:rPr>
        <w:t>, 2020</w:t>
      </w:r>
    </w:p>
    <w:p w14:paraId="613FF767" w14:textId="0167EF32" w:rsidR="00377CB8" w:rsidRDefault="001406CA" w:rsidP="001406CA">
      <w:pPr>
        <w:spacing w:after="12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   </w:t>
      </w:r>
      <w:r w:rsidR="00377CB8">
        <w:rPr>
          <w:rFonts w:ascii="Calibri" w:eastAsia="Times New Roman" w:hAnsi="Calibri"/>
          <w:color w:val="000000"/>
          <w:sz w:val="32"/>
          <w:szCs w:val="32"/>
        </w:rPr>
        <w:t>III.    Old Business</w:t>
      </w:r>
    </w:p>
    <w:p w14:paraId="3C5B850A" w14:textId="5322381F" w:rsidR="00377CB8" w:rsidRDefault="00377CB8" w:rsidP="00377CB8">
      <w:pPr>
        <w:pStyle w:val="ListParagraph"/>
        <w:numPr>
          <w:ilvl w:val="0"/>
          <w:numId w:val="15"/>
        </w:numPr>
        <w:spacing w:after="12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Update on golf tournament cancellation </w:t>
      </w:r>
      <w:r w:rsidR="00F46F15">
        <w:rPr>
          <w:rFonts w:ascii="Calibri" w:eastAsia="Times New Roman" w:hAnsi="Calibri"/>
          <w:color w:val="000000"/>
          <w:sz w:val="32"/>
          <w:szCs w:val="32"/>
        </w:rPr>
        <w:t>-</w:t>
      </w:r>
      <w:r>
        <w:rPr>
          <w:rFonts w:ascii="Calibri" w:eastAsia="Times New Roman" w:hAnsi="Calibri"/>
          <w:color w:val="000000"/>
          <w:sz w:val="32"/>
          <w:szCs w:val="32"/>
        </w:rPr>
        <w:t xml:space="preserve"> Vernon, Linda</w:t>
      </w:r>
    </w:p>
    <w:p w14:paraId="3C3BCEBE" w14:textId="3F1081B6" w:rsidR="001406CA" w:rsidRDefault="00377CB8" w:rsidP="00377CB8">
      <w:pPr>
        <w:pStyle w:val="ListParagraph"/>
        <w:numPr>
          <w:ilvl w:val="0"/>
          <w:numId w:val="15"/>
        </w:numPr>
        <w:spacing w:after="12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 xml:space="preserve">IRS Form 990 filing </w:t>
      </w:r>
      <w:r w:rsidR="00F46F15">
        <w:rPr>
          <w:rFonts w:ascii="Calibri" w:eastAsia="Times New Roman" w:hAnsi="Calibri"/>
          <w:color w:val="000000"/>
          <w:sz w:val="32"/>
          <w:szCs w:val="32"/>
        </w:rPr>
        <w:t>-</w:t>
      </w:r>
      <w:r>
        <w:rPr>
          <w:rFonts w:ascii="Calibri" w:eastAsia="Times New Roman" w:hAnsi="Calibri"/>
          <w:color w:val="000000"/>
          <w:sz w:val="32"/>
          <w:szCs w:val="32"/>
        </w:rPr>
        <w:t xml:space="preserve"> Roxane</w:t>
      </w:r>
    </w:p>
    <w:p w14:paraId="30FEB162" w14:textId="0E3B1C9E" w:rsidR="00377CB8" w:rsidRPr="00377CB8" w:rsidRDefault="001406CA" w:rsidP="00377CB8">
      <w:pPr>
        <w:pStyle w:val="ListParagraph"/>
        <w:numPr>
          <w:ilvl w:val="0"/>
          <w:numId w:val="15"/>
        </w:numPr>
        <w:spacing w:after="120"/>
        <w:rPr>
          <w:rFonts w:ascii="Calibri" w:eastAsia="Times New Roman" w:hAnsi="Calibri"/>
          <w:color w:val="000000"/>
          <w:sz w:val="32"/>
          <w:szCs w:val="32"/>
        </w:rPr>
      </w:pPr>
      <w:r>
        <w:rPr>
          <w:rFonts w:ascii="Calibri" w:eastAsia="Times New Roman" w:hAnsi="Calibri"/>
          <w:color w:val="000000"/>
          <w:sz w:val="32"/>
          <w:szCs w:val="32"/>
        </w:rPr>
        <w:t>Update on any other Old Business items</w:t>
      </w:r>
      <w:r w:rsidR="00377CB8" w:rsidRPr="00377CB8">
        <w:rPr>
          <w:rFonts w:ascii="Calibri" w:eastAsia="Times New Roman" w:hAnsi="Calibri"/>
          <w:color w:val="000000"/>
          <w:sz w:val="32"/>
          <w:szCs w:val="32"/>
        </w:rPr>
        <w:t xml:space="preserve"> </w:t>
      </w:r>
    </w:p>
    <w:p w14:paraId="120B77B2" w14:textId="1BD40DFB" w:rsidR="00830D0B" w:rsidRDefault="001406CA" w:rsidP="00830D0B">
      <w:p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  IV.    New Business</w:t>
      </w:r>
    </w:p>
    <w:p w14:paraId="1DC7D2D7" w14:textId="1F037545" w:rsidR="00F46F15" w:rsidRDefault="001406CA" w:rsidP="001406C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Palatka Christian Service Center Report </w:t>
      </w:r>
      <w:r w:rsidR="0018398B">
        <w:rPr>
          <w:rFonts w:asciiTheme="minorHAnsi" w:eastAsia="Times New Roman" w:hAnsiTheme="minorHAnsi" w:cstheme="minorHAnsi"/>
          <w:sz w:val="32"/>
          <w:szCs w:val="32"/>
        </w:rPr>
        <w:t xml:space="preserve">August </w:t>
      </w:r>
      <w:r>
        <w:rPr>
          <w:rFonts w:asciiTheme="minorHAnsi" w:eastAsia="Times New Roman" w:hAnsiTheme="minorHAnsi" w:cstheme="minorHAnsi"/>
          <w:sz w:val="32"/>
          <w:szCs w:val="32"/>
        </w:rPr>
        <w:t>2020</w:t>
      </w:r>
      <w:r w:rsidR="00F46F1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- Sheila McCoy </w:t>
      </w:r>
    </w:p>
    <w:p w14:paraId="3EE68D31" w14:textId="4CB41428" w:rsidR="00F46F15" w:rsidRDefault="00F46F15" w:rsidP="001406C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Treasurer’s Report for </w:t>
      </w:r>
      <w:r w:rsidR="0018398B">
        <w:rPr>
          <w:rFonts w:asciiTheme="minorHAnsi" w:eastAsia="Times New Roman" w:hAnsiTheme="minorHAnsi" w:cstheme="minorHAnsi"/>
          <w:sz w:val="32"/>
          <w:szCs w:val="32"/>
        </w:rPr>
        <w:t>August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 – Roxane</w:t>
      </w:r>
    </w:p>
    <w:p w14:paraId="3A9033AF" w14:textId="43A09EF0" w:rsidR="00F46F15" w:rsidRDefault="00F46F15" w:rsidP="001406C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Restrict Funding Report on Clay Electric Grant – Roxane</w:t>
      </w:r>
    </w:p>
    <w:p w14:paraId="19AC317D" w14:textId="7AF37B1A" w:rsidR="00F46F15" w:rsidRDefault="00F46F15" w:rsidP="001406C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Monthly Financial Audit Review Report – Vernon</w:t>
      </w:r>
    </w:p>
    <w:p w14:paraId="1F22A553" w14:textId="77777777" w:rsidR="00076A83" w:rsidRDefault="00076A83" w:rsidP="001406CA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Any other new business   </w:t>
      </w:r>
    </w:p>
    <w:p w14:paraId="31291F9D" w14:textId="6FFEDAF4" w:rsidR="001406CA" w:rsidRPr="001406CA" w:rsidRDefault="001406CA" w:rsidP="00076A83">
      <w:pPr>
        <w:pStyle w:val="ListParagraph"/>
        <w:ind w:left="1665"/>
        <w:rPr>
          <w:rFonts w:asciiTheme="minorHAnsi" w:eastAsia="Times New Roman" w:hAnsiTheme="minorHAnsi" w:cstheme="minorHAnsi"/>
          <w:sz w:val="32"/>
          <w:szCs w:val="32"/>
        </w:rPr>
      </w:pPr>
      <w:r w:rsidRPr="001406CA">
        <w:rPr>
          <w:rFonts w:asciiTheme="minorHAnsi" w:eastAsia="Times New Roman" w:hAnsiTheme="minorHAnsi" w:cstheme="minorHAnsi"/>
          <w:sz w:val="32"/>
          <w:szCs w:val="32"/>
        </w:rPr>
        <w:t xml:space="preserve">  </w:t>
      </w:r>
    </w:p>
    <w:p w14:paraId="3B3F2877" w14:textId="392E1CFB" w:rsidR="00830D0B" w:rsidRPr="00F46F15" w:rsidRDefault="00076A83" w:rsidP="00830D0B">
      <w:pPr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The next meeting is scheduled for Tuesday, </w:t>
      </w:r>
      <w:r w:rsidR="0018398B">
        <w:rPr>
          <w:rFonts w:asciiTheme="minorHAnsi" w:eastAsia="Times New Roman" w:hAnsiTheme="minorHAnsi" w:cstheme="minorHAnsi"/>
          <w:sz w:val="32"/>
          <w:szCs w:val="32"/>
        </w:rPr>
        <w:t>October 13</w:t>
      </w:r>
      <w:r>
        <w:rPr>
          <w:rFonts w:asciiTheme="minorHAnsi" w:eastAsia="Times New Roman" w:hAnsiTheme="minorHAnsi" w:cstheme="minorHAnsi"/>
          <w:sz w:val="32"/>
          <w:szCs w:val="32"/>
        </w:rPr>
        <w:t>, 2020 at 2 pm via Zoom hosted by Dr. Kuruvilla.</w:t>
      </w:r>
    </w:p>
    <w:p w14:paraId="01B4CF0D" w14:textId="1077C858" w:rsidR="00830D0B" w:rsidRDefault="00830D0B" w:rsidP="00830D0B">
      <w:pPr>
        <w:rPr>
          <w:rFonts w:ascii="Calibri" w:eastAsia="Times New Roman" w:hAnsi="Calibri"/>
          <w:color w:val="000000"/>
        </w:rPr>
      </w:pPr>
    </w:p>
    <w:p w14:paraId="68F0D9EE" w14:textId="7AE566EF" w:rsidR="00830D0B" w:rsidRPr="00830D0B" w:rsidRDefault="00830D0B" w:rsidP="00830D0B">
      <w:pPr>
        <w:tabs>
          <w:tab w:val="left" w:pos="2415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830D0B" w:rsidRPr="00830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D43E" w14:textId="77777777" w:rsidR="005D5FE4" w:rsidRDefault="005D5FE4" w:rsidP="001B074D">
      <w:r>
        <w:separator/>
      </w:r>
    </w:p>
  </w:endnote>
  <w:endnote w:type="continuationSeparator" w:id="0">
    <w:p w14:paraId="2D51D590" w14:textId="77777777" w:rsidR="005D5FE4" w:rsidRDefault="005D5FE4" w:rsidP="001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80D6" w14:textId="77777777" w:rsidR="001B074D" w:rsidRDefault="001B0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559C" w14:textId="77777777" w:rsidR="001B074D" w:rsidRDefault="001B0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6A26" w14:textId="77777777" w:rsidR="001B074D" w:rsidRDefault="001B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BE85" w14:textId="77777777" w:rsidR="005D5FE4" w:rsidRDefault="005D5FE4" w:rsidP="001B074D">
      <w:r>
        <w:separator/>
      </w:r>
    </w:p>
  </w:footnote>
  <w:footnote w:type="continuationSeparator" w:id="0">
    <w:p w14:paraId="39FDB09B" w14:textId="77777777" w:rsidR="005D5FE4" w:rsidRDefault="005D5FE4" w:rsidP="001B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1453" w14:textId="77777777" w:rsidR="001B074D" w:rsidRDefault="001B0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5A5C" w14:textId="77777777" w:rsidR="001B074D" w:rsidRDefault="001B0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0339" w14:textId="77777777" w:rsidR="001B074D" w:rsidRDefault="001B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A2B"/>
    <w:multiLevelType w:val="hybridMultilevel"/>
    <w:tmpl w:val="4B3C9BC2"/>
    <w:lvl w:ilvl="0" w:tplc="DA720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3617"/>
    <w:multiLevelType w:val="hybridMultilevel"/>
    <w:tmpl w:val="898AD622"/>
    <w:lvl w:ilvl="0" w:tplc="4CE8EC22">
      <w:start w:val="3"/>
      <w:numFmt w:val="upperRoman"/>
      <w:lvlText w:val="%1."/>
      <w:lvlJc w:val="right"/>
      <w:pPr>
        <w:tabs>
          <w:tab w:val="num" w:pos="2880"/>
        </w:tabs>
        <w:ind w:left="2880" w:hanging="360"/>
      </w:pPr>
    </w:lvl>
    <w:lvl w:ilvl="1" w:tplc="5EA44B4E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66BC90A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28E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30A1E7A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9C9C7772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F55663F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B158F186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2D207E20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" w15:restartNumberingAfterBreak="0">
    <w:nsid w:val="0B235F9E"/>
    <w:multiLevelType w:val="multilevel"/>
    <w:tmpl w:val="07C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A1355"/>
    <w:multiLevelType w:val="hybridMultilevel"/>
    <w:tmpl w:val="7244315A"/>
    <w:lvl w:ilvl="0" w:tplc="0A7807E8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985CA96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C96F42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2A212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A5E312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9725A9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824124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C990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26944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22B65734"/>
    <w:multiLevelType w:val="hybridMultilevel"/>
    <w:tmpl w:val="9F3410A0"/>
    <w:lvl w:ilvl="0" w:tplc="5994F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1EA"/>
    <w:multiLevelType w:val="hybridMultilevel"/>
    <w:tmpl w:val="EF6C912E"/>
    <w:lvl w:ilvl="0" w:tplc="3AEA6CAE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C542F28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AD4CEA4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864C848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0ACFFC0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E769D6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7C54492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2743F9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42307DC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336E417C"/>
    <w:multiLevelType w:val="hybridMultilevel"/>
    <w:tmpl w:val="AF3C3044"/>
    <w:lvl w:ilvl="0" w:tplc="251CF7E4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39EE2379"/>
    <w:multiLevelType w:val="hybridMultilevel"/>
    <w:tmpl w:val="64C40BE2"/>
    <w:lvl w:ilvl="0" w:tplc="F8A6A4A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49E463CD"/>
    <w:multiLevelType w:val="multilevel"/>
    <w:tmpl w:val="DCB4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87AB3"/>
    <w:multiLevelType w:val="hybridMultilevel"/>
    <w:tmpl w:val="0E2E3D98"/>
    <w:lvl w:ilvl="0" w:tplc="D9CA94E6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020"/>
        </w:tabs>
        <w:ind w:left="7020" w:hanging="360"/>
      </w:pPr>
    </w:lvl>
    <w:lvl w:ilvl="2" w:tplc="343435B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362124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A62DF7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9A65F4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07268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0A03FC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522E3E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44C217D"/>
    <w:multiLevelType w:val="hybridMultilevel"/>
    <w:tmpl w:val="B7AE1398"/>
    <w:lvl w:ilvl="0" w:tplc="8EE20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A72932"/>
    <w:multiLevelType w:val="hybridMultilevel"/>
    <w:tmpl w:val="28325492"/>
    <w:lvl w:ilvl="0" w:tplc="CE2C2228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D78A529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24423A7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AEBE2A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9AF79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65A8C7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C7F817E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CB224E0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10387C72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65F7013C"/>
    <w:multiLevelType w:val="hybridMultilevel"/>
    <w:tmpl w:val="F13C481C"/>
    <w:lvl w:ilvl="0" w:tplc="AA645F66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5E88FD52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FCE366C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5A5C15C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E948033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31DE860C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E74E1B4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E46203E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3CBC5E1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3" w15:restartNumberingAfterBreak="0">
    <w:nsid w:val="69884956"/>
    <w:multiLevelType w:val="hybridMultilevel"/>
    <w:tmpl w:val="C0A61776"/>
    <w:lvl w:ilvl="0" w:tplc="496E5532">
      <w:start w:val="1"/>
      <w:numFmt w:val="upperRoman"/>
      <w:lvlText w:val="%1&gt;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78BA403E"/>
    <w:multiLevelType w:val="multilevel"/>
    <w:tmpl w:val="7C92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021BB"/>
    <w:multiLevelType w:val="hybridMultilevel"/>
    <w:tmpl w:val="6884F006"/>
    <w:lvl w:ilvl="0" w:tplc="09682DF4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  <w:lvlOverride w:ilvl="0">
      <w:lvl w:ilvl="0">
        <w:numFmt w:val="upperRoman"/>
        <w:lvlText w:val="%1."/>
        <w:lvlJc w:val="right"/>
      </w:lvl>
    </w:lvlOverride>
  </w:num>
  <w:num w:numId="5">
    <w:abstractNumId w:val="9"/>
  </w:num>
  <w:num w:numId="6">
    <w:abstractNumId w:val="1"/>
  </w:num>
  <w:num w:numId="7">
    <w:abstractNumId w:val="14"/>
    <w:lvlOverride w:ilvl="0">
      <w:lvl w:ilvl="0">
        <w:numFmt w:val="upperLetter"/>
        <w:lvlText w:val="%1."/>
        <w:lvlJc w:val="left"/>
      </w:lvl>
    </w:lvlOverride>
  </w:num>
  <w:num w:numId="8">
    <w:abstractNumId w:val="8"/>
    <w:lvlOverride w:ilvl="0">
      <w:lvl w:ilvl="0">
        <w:numFmt w:val="upperLetter"/>
        <w:lvlText w:val="%1."/>
        <w:lvlJc w:val="left"/>
      </w:lvl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3B"/>
    <w:rsid w:val="00012CF8"/>
    <w:rsid w:val="00015013"/>
    <w:rsid w:val="00020ED5"/>
    <w:rsid w:val="000321B1"/>
    <w:rsid w:val="0004368B"/>
    <w:rsid w:val="00050734"/>
    <w:rsid w:val="00055DA2"/>
    <w:rsid w:val="0006539A"/>
    <w:rsid w:val="00076A83"/>
    <w:rsid w:val="00092FC8"/>
    <w:rsid w:val="000A05FA"/>
    <w:rsid w:val="000B79CF"/>
    <w:rsid w:val="000B7E83"/>
    <w:rsid w:val="000C6A88"/>
    <w:rsid w:val="000D005F"/>
    <w:rsid w:val="000D1F3B"/>
    <w:rsid w:val="000D24EB"/>
    <w:rsid w:val="000E57BB"/>
    <w:rsid w:val="000F20D5"/>
    <w:rsid w:val="00100F8C"/>
    <w:rsid w:val="00102FB1"/>
    <w:rsid w:val="0010347C"/>
    <w:rsid w:val="00130327"/>
    <w:rsid w:val="00133D94"/>
    <w:rsid w:val="0013496D"/>
    <w:rsid w:val="0013732D"/>
    <w:rsid w:val="001406CA"/>
    <w:rsid w:val="00143E57"/>
    <w:rsid w:val="0015104C"/>
    <w:rsid w:val="001622C0"/>
    <w:rsid w:val="001707DA"/>
    <w:rsid w:val="0018398B"/>
    <w:rsid w:val="00190277"/>
    <w:rsid w:val="00190F72"/>
    <w:rsid w:val="001962B5"/>
    <w:rsid w:val="001A056C"/>
    <w:rsid w:val="001A1BBC"/>
    <w:rsid w:val="001B074D"/>
    <w:rsid w:val="001B4B1C"/>
    <w:rsid w:val="001D57FE"/>
    <w:rsid w:val="001D7547"/>
    <w:rsid w:val="001E39DC"/>
    <w:rsid w:val="001E6DD6"/>
    <w:rsid w:val="001F04A1"/>
    <w:rsid w:val="001F05F2"/>
    <w:rsid w:val="00200A1A"/>
    <w:rsid w:val="002029CB"/>
    <w:rsid w:val="002150BE"/>
    <w:rsid w:val="00225EB8"/>
    <w:rsid w:val="002341A0"/>
    <w:rsid w:val="00235244"/>
    <w:rsid w:val="002813A3"/>
    <w:rsid w:val="00287B27"/>
    <w:rsid w:val="002A314E"/>
    <w:rsid w:val="002A5809"/>
    <w:rsid w:val="002A5E4D"/>
    <w:rsid w:val="002A7D7F"/>
    <w:rsid w:val="002B36D9"/>
    <w:rsid w:val="002D1CD6"/>
    <w:rsid w:val="002D4C23"/>
    <w:rsid w:val="002F726C"/>
    <w:rsid w:val="00300497"/>
    <w:rsid w:val="00301B39"/>
    <w:rsid w:val="00304F94"/>
    <w:rsid w:val="003167A2"/>
    <w:rsid w:val="00321B50"/>
    <w:rsid w:val="00330F6D"/>
    <w:rsid w:val="00335F3E"/>
    <w:rsid w:val="0035094D"/>
    <w:rsid w:val="003535B0"/>
    <w:rsid w:val="0036232B"/>
    <w:rsid w:val="003759F9"/>
    <w:rsid w:val="00376355"/>
    <w:rsid w:val="00377CB8"/>
    <w:rsid w:val="00383E72"/>
    <w:rsid w:val="003872AF"/>
    <w:rsid w:val="003923AC"/>
    <w:rsid w:val="003A2843"/>
    <w:rsid w:val="003B5818"/>
    <w:rsid w:val="003D2104"/>
    <w:rsid w:val="003D40A0"/>
    <w:rsid w:val="003E0E5D"/>
    <w:rsid w:val="003F7046"/>
    <w:rsid w:val="003F7080"/>
    <w:rsid w:val="00403923"/>
    <w:rsid w:val="00420C05"/>
    <w:rsid w:val="00427704"/>
    <w:rsid w:val="004336EF"/>
    <w:rsid w:val="0043411D"/>
    <w:rsid w:val="00443752"/>
    <w:rsid w:val="004706D4"/>
    <w:rsid w:val="004724E7"/>
    <w:rsid w:val="0047521A"/>
    <w:rsid w:val="00480A20"/>
    <w:rsid w:val="004948D2"/>
    <w:rsid w:val="00495EB8"/>
    <w:rsid w:val="004A7A8E"/>
    <w:rsid w:val="004B0F8F"/>
    <w:rsid w:val="004B2636"/>
    <w:rsid w:val="004D3DBE"/>
    <w:rsid w:val="004D7D42"/>
    <w:rsid w:val="004E09FF"/>
    <w:rsid w:val="004E237E"/>
    <w:rsid w:val="004E43C4"/>
    <w:rsid w:val="004E4B58"/>
    <w:rsid w:val="004F1B13"/>
    <w:rsid w:val="004F480C"/>
    <w:rsid w:val="00500E76"/>
    <w:rsid w:val="00515652"/>
    <w:rsid w:val="0053721F"/>
    <w:rsid w:val="0054042E"/>
    <w:rsid w:val="00542C06"/>
    <w:rsid w:val="00544E2A"/>
    <w:rsid w:val="00546F2A"/>
    <w:rsid w:val="005473C5"/>
    <w:rsid w:val="005514BF"/>
    <w:rsid w:val="0055220A"/>
    <w:rsid w:val="005576A6"/>
    <w:rsid w:val="00561A4D"/>
    <w:rsid w:val="0056235C"/>
    <w:rsid w:val="0056602E"/>
    <w:rsid w:val="005729F3"/>
    <w:rsid w:val="005A403B"/>
    <w:rsid w:val="005A554F"/>
    <w:rsid w:val="005A6252"/>
    <w:rsid w:val="005A748F"/>
    <w:rsid w:val="005B542C"/>
    <w:rsid w:val="005B6F53"/>
    <w:rsid w:val="005D0973"/>
    <w:rsid w:val="005D341A"/>
    <w:rsid w:val="005D5FE4"/>
    <w:rsid w:val="005E41C4"/>
    <w:rsid w:val="005F37B6"/>
    <w:rsid w:val="00600E28"/>
    <w:rsid w:val="00603D87"/>
    <w:rsid w:val="00607071"/>
    <w:rsid w:val="00607129"/>
    <w:rsid w:val="00613EAB"/>
    <w:rsid w:val="00615ECD"/>
    <w:rsid w:val="00625C45"/>
    <w:rsid w:val="00627137"/>
    <w:rsid w:val="0063007A"/>
    <w:rsid w:val="00632554"/>
    <w:rsid w:val="00633C8F"/>
    <w:rsid w:val="00633E32"/>
    <w:rsid w:val="006422FC"/>
    <w:rsid w:val="006430AE"/>
    <w:rsid w:val="00657C7D"/>
    <w:rsid w:val="006604AD"/>
    <w:rsid w:val="006622C1"/>
    <w:rsid w:val="00662F94"/>
    <w:rsid w:val="0067213F"/>
    <w:rsid w:val="00681EA8"/>
    <w:rsid w:val="00695A4F"/>
    <w:rsid w:val="006C4C15"/>
    <w:rsid w:val="006D285A"/>
    <w:rsid w:val="006E0060"/>
    <w:rsid w:val="006E1088"/>
    <w:rsid w:val="006E738A"/>
    <w:rsid w:val="006E7F9A"/>
    <w:rsid w:val="007024C5"/>
    <w:rsid w:val="007140FF"/>
    <w:rsid w:val="00717955"/>
    <w:rsid w:val="0073308D"/>
    <w:rsid w:val="00744F16"/>
    <w:rsid w:val="00755E60"/>
    <w:rsid w:val="007614D0"/>
    <w:rsid w:val="0076341C"/>
    <w:rsid w:val="00763A49"/>
    <w:rsid w:val="00766A8B"/>
    <w:rsid w:val="007778E1"/>
    <w:rsid w:val="00780701"/>
    <w:rsid w:val="00781793"/>
    <w:rsid w:val="0078258D"/>
    <w:rsid w:val="007848C6"/>
    <w:rsid w:val="0079418B"/>
    <w:rsid w:val="007A2DCC"/>
    <w:rsid w:val="007A3BBC"/>
    <w:rsid w:val="007B12A8"/>
    <w:rsid w:val="007B1D82"/>
    <w:rsid w:val="007B1ED0"/>
    <w:rsid w:val="007C5BD3"/>
    <w:rsid w:val="007E1950"/>
    <w:rsid w:val="007E2CF4"/>
    <w:rsid w:val="007F79D8"/>
    <w:rsid w:val="00805263"/>
    <w:rsid w:val="0080579A"/>
    <w:rsid w:val="00810295"/>
    <w:rsid w:val="00811438"/>
    <w:rsid w:val="00811A01"/>
    <w:rsid w:val="00814786"/>
    <w:rsid w:val="00820B36"/>
    <w:rsid w:val="00830D0B"/>
    <w:rsid w:val="0083349E"/>
    <w:rsid w:val="00835B40"/>
    <w:rsid w:val="00847DC0"/>
    <w:rsid w:val="00854BA3"/>
    <w:rsid w:val="008637BF"/>
    <w:rsid w:val="00863A50"/>
    <w:rsid w:val="00864631"/>
    <w:rsid w:val="00885583"/>
    <w:rsid w:val="00890078"/>
    <w:rsid w:val="00895D1F"/>
    <w:rsid w:val="008B1C1A"/>
    <w:rsid w:val="008D479F"/>
    <w:rsid w:val="008E1C60"/>
    <w:rsid w:val="008E280E"/>
    <w:rsid w:val="008E49BC"/>
    <w:rsid w:val="008E7DDE"/>
    <w:rsid w:val="008F0697"/>
    <w:rsid w:val="008F2826"/>
    <w:rsid w:val="008F6B7C"/>
    <w:rsid w:val="008F6DAC"/>
    <w:rsid w:val="0091064E"/>
    <w:rsid w:val="00910B72"/>
    <w:rsid w:val="00916CC2"/>
    <w:rsid w:val="009202C6"/>
    <w:rsid w:val="009270A8"/>
    <w:rsid w:val="0093049C"/>
    <w:rsid w:val="0093244B"/>
    <w:rsid w:val="00952145"/>
    <w:rsid w:val="009710CF"/>
    <w:rsid w:val="0099121E"/>
    <w:rsid w:val="00997399"/>
    <w:rsid w:val="009A0A2E"/>
    <w:rsid w:val="009A7DE9"/>
    <w:rsid w:val="009B1675"/>
    <w:rsid w:val="009D25A9"/>
    <w:rsid w:val="009D2EF8"/>
    <w:rsid w:val="009D7246"/>
    <w:rsid w:val="009E0AC3"/>
    <w:rsid w:val="009E1ECD"/>
    <w:rsid w:val="00A01223"/>
    <w:rsid w:val="00A06F35"/>
    <w:rsid w:val="00A07847"/>
    <w:rsid w:val="00A07F7A"/>
    <w:rsid w:val="00A11F6A"/>
    <w:rsid w:val="00A149D9"/>
    <w:rsid w:val="00A14D23"/>
    <w:rsid w:val="00A16A3D"/>
    <w:rsid w:val="00A2463F"/>
    <w:rsid w:val="00A24BF7"/>
    <w:rsid w:val="00A37F27"/>
    <w:rsid w:val="00A45D23"/>
    <w:rsid w:val="00A4689E"/>
    <w:rsid w:val="00A53215"/>
    <w:rsid w:val="00A71560"/>
    <w:rsid w:val="00A73F78"/>
    <w:rsid w:val="00A75B29"/>
    <w:rsid w:val="00A77C20"/>
    <w:rsid w:val="00A87FF9"/>
    <w:rsid w:val="00A9623C"/>
    <w:rsid w:val="00AA05FB"/>
    <w:rsid w:val="00AC42CE"/>
    <w:rsid w:val="00AC5BA2"/>
    <w:rsid w:val="00AC7835"/>
    <w:rsid w:val="00AD4941"/>
    <w:rsid w:val="00AF2FEB"/>
    <w:rsid w:val="00AF638D"/>
    <w:rsid w:val="00B00544"/>
    <w:rsid w:val="00B21A43"/>
    <w:rsid w:val="00B254AC"/>
    <w:rsid w:val="00B26E24"/>
    <w:rsid w:val="00B355A0"/>
    <w:rsid w:val="00B3790E"/>
    <w:rsid w:val="00B47466"/>
    <w:rsid w:val="00B5400D"/>
    <w:rsid w:val="00B567A3"/>
    <w:rsid w:val="00B576BA"/>
    <w:rsid w:val="00B76A56"/>
    <w:rsid w:val="00BA1C70"/>
    <w:rsid w:val="00BA23CE"/>
    <w:rsid w:val="00BA7A5E"/>
    <w:rsid w:val="00BB2920"/>
    <w:rsid w:val="00BB602D"/>
    <w:rsid w:val="00BB7F58"/>
    <w:rsid w:val="00BD097C"/>
    <w:rsid w:val="00BD1B51"/>
    <w:rsid w:val="00BD55E4"/>
    <w:rsid w:val="00BE1223"/>
    <w:rsid w:val="00BF0418"/>
    <w:rsid w:val="00C005B6"/>
    <w:rsid w:val="00C02577"/>
    <w:rsid w:val="00C10EC1"/>
    <w:rsid w:val="00C15638"/>
    <w:rsid w:val="00C31599"/>
    <w:rsid w:val="00C403E5"/>
    <w:rsid w:val="00C424C2"/>
    <w:rsid w:val="00C42728"/>
    <w:rsid w:val="00C70FF6"/>
    <w:rsid w:val="00C831E3"/>
    <w:rsid w:val="00C84F80"/>
    <w:rsid w:val="00C90799"/>
    <w:rsid w:val="00CC2343"/>
    <w:rsid w:val="00CC5511"/>
    <w:rsid w:val="00CC57B4"/>
    <w:rsid w:val="00CD0BAD"/>
    <w:rsid w:val="00CD0C8E"/>
    <w:rsid w:val="00D24F16"/>
    <w:rsid w:val="00D330D7"/>
    <w:rsid w:val="00D44CF6"/>
    <w:rsid w:val="00D55F65"/>
    <w:rsid w:val="00D643F2"/>
    <w:rsid w:val="00D7517C"/>
    <w:rsid w:val="00D86F9D"/>
    <w:rsid w:val="00D933A3"/>
    <w:rsid w:val="00DA647D"/>
    <w:rsid w:val="00DB59A4"/>
    <w:rsid w:val="00DC5602"/>
    <w:rsid w:val="00DC79C6"/>
    <w:rsid w:val="00DD0EBC"/>
    <w:rsid w:val="00DD2C1A"/>
    <w:rsid w:val="00DF63BE"/>
    <w:rsid w:val="00E06644"/>
    <w:rsid w:val="00E104F4"/>
    <w:rsid w:val="00E10D0B"/>
    <w:rsid w:val="00E1761E"/>
    <w:rsid w:val="00E36446"/>
    <w:rsid w:val="00E417F0"/>
    <w:rsid w:val="00E50B33"/>
    <w:rsid w:val="00E52215"/>
    <w:rsid w:val="00E52DB8"/>
    <w:rsid w:val="00E54FCC"/>
    <w:rsid w:val="00E913A5"/>
    <w:rsid w:val="00EA2A58"/>
    <w:rsid w:val="00EA529E"/>
    <w:rsid w:val="00ED0F11"/>
    <w:rsid w:val="00ED240F"/>
    <w:rsid w:val="00EE3379"/>
    <w:rsid w:val="00EE45F0"/>
    <w:rsid w:val="00EF6822"/>
    <w:rsid w:val="00F04598"/>
    <w:rsid w:val="00F15E0A"/>
    <w:rsid w:val="00F252D8"/>
    <w:rsid w:val="00F262E4"/>
    <w:rsid w:val="00F267F2"/>
    <w:rsid w:val="00F46F15"/>
    <w:rsid w:val="00F5192E"/>
    <w:rsid w:val="00F61B17"/>
    <w:rsid w:val="00F74424"/>
    <w:rsid w:val="00F755D0"/>
    <w:rsid w:val="00F76B5D"/>
    <w:rsid w:val="00F7712F"/>
    <w:rsid w:val="00F913E2"/>
    <w:rsid w:val="00FB3069"/>
    <w:rsid w:val="00FB603B"/>
    <w:rsid w:val="00FB6B72"/>
    <w:rsid w:val="00FC7D55"/>
    <w:rsid w:val="00FD6CAD"/>
    <w:rsid w:val="00FE310D"/>
    <w:rsid w:val="00FE3F49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CD63"/>
  <w15:docId w15:val="{1619D3FC-E367-4D57-AC54-E451929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40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4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Connor</dc:creator>
  <cp:lastModifiedBy>Vernon Myers</cp:lastModifiedBy>
  <cp:revision>2</cp:revision>
  <cp:lastPrinted>2020-03-05T20:55:00Z</cp:lastPrinted>
  <dcterms:created xsi:type="dcterms:W3CDTF">2020-09-02T13:14:00Z</dcterms:created>
  <dcterms:modified xsi:type="dcterms:W3CDTF">2020-09-02T13:14:00Z</dcterms:modified>
</cp:coreProperties>
</file>